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E3F" w14:textId="552F686C" w:rsidR="009C0A1A" w:rsidRPr="00936CA7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DBFB34" w14:textId="340A6D5D" w:rsidR="00F31E6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MEETING</w:t>
      </w:r>
      <w:r w:rsidRPr="00936C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1E69" w:rsidRPr="00936CA7">
        <w:rPr>
          <w:rFonts w:asciiTheme="minorHAnsi" w:hAnsiTheme="minorHAnsi" w:cstheme="minorHAnsi"/>
          <w:b/>
          <w:color w:val="000000"/>
          <w:sz w:val="22"/>
          <w:szCs w:val="22"/>
        </w:rPr>
        <w:t>AGENDA</w:t>
      </w:r>
    </w:p>
    <w:p w14:paraId="224E11DE" w14:textId="281024D4" w:rsidR="00DC5869" w:rsidRPr="00936CA7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HAURAKI SCHOOL BOARD</w:t>
      </w:r>
    </w:p>
    <w:p w14:paraId="5DD08956" w14:textId="12F2CA32" w:rsidR="006F53AE" w:rsidRPr="00936CA7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C7ABF7" w14:textId="685C694F" w:rsidR="009338C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Date:</w:t>
      </w: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Monday </w:t>
      </w:r>
      <w:r w:rsidR="00293B36">
        <w:rPr>
          <w:rFonts w:asciiTheme="minorHAnsi" w:hAnsiTheme="minorHAnsi" w:cstheme="minorHAnsi"/>
          <w:bCs/>
          <w:color w:val="000000"/>
          <w:sz w:val="22"/>
          <w:szCs w:val="22"/>
        </w:rPr>
        <w:t>1 September</w:t>
      </w:r>
      <w:r w:rsidR="00A56060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</w:t>
      </w:r>
      <w:r w:rsidR="003E760D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</w:p>
    <w:p w14:paraId="605AE538" w14:textId="7905265F" w:rsidR="009338C9" w:rsidRPr="00936CA7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Time:</w:t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ab/>
        <w:t>6:00pm</w:t>
      </w:r>
    </w:p>
    <w:p w14:paraId="207D50AA" w14:textId="77777777" w:rsidR="00004447" w:rsidRPr="00936CA7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309A92F" w14:textId="1F057E8D" w:rsidR="00B3193F" w:rsidRPr="00534FCB" w:rsidRDefault="00570198" w:rsidP="00534F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534FCB">
        <w:rPr>
          <w:rFonts w:asciiTheme="minorHAnsi" w:hAnsiTheme="minorHAnsi" w:cstheme="minorHAnsi"/>
          <w:i/>
          <w:iCs/>
          <w:sz w:val="22"/>
          <w:szCs w:val="22"/>
        </w:rPr>
        <w:t>Whāia</w:t>
      </w:r>
      <w:proofErr w:type="spellEnd"/>
      <w:r w:rsidRPr="00534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34FCB">
        <w:rPr>
          <w:rFonts w:asciiTheme="minorHAnsi" w:hAnsiTheme="minorHAnsi" w:cstheme="minorHAnsi"/>
          <w:i/>
          <w:iCs/>
          <w:sz w:val="22"/>
          <w:szCs w:val="22"/>
        </w:rPr>
        <w:t>te</w:t>
      </w:r>
      <w:proofErr w:type="spellEnd"/>
      <w:r w:rsidRPr="00534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34FCB">
        <w:rPr>
          <w:rFonts w:asciiTheme="minorHAnsi" w:hAnsiTheme="minorHAnsi" w:cstheme="minorHAnsi"/>
          <w:i/>
          <w:iCs/>
          <w:sz w:val="22"/>
          <w:szCs w:val="22"/>
        </w:rPr>
        <w:t>mātauranga</w:t>
      </w:r>
      <w:proofErr w:type="spellEnd"/>
      <w:r w:rsidRPr="00534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34FCB">
        <w:rPr>
          <w:rFonts w:asciiTheme="minorHAnsi" w:hAnsiTheme="minorHAnsi" w:cstheme="minorHAnsi"/>
          <w:i/>
          <w:iCs/>
          <w:sz w:val="22"/>
          <w:szCs w:val="22"/>
        </w:rPr>
        <w:t>hei</w:t>
      </w:r>
      <w:proofErr w:type="spellEnd"/>
      <w:r w:rsidRPr="00534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34FCB">
        <w:rPr>
          <w:rFonts w:asciiTheme="minorHAnsi" w:hAnsiTheme="minorHAnsi" w:cstheme="minorHAnsi"/>
          <w:i/>
          <w:iCs/>
          <w:sz w:val="22"/>
          <w:szCs w:val="22"/>
        </w:rPr>
        <w:t>oranga</w:t>
      </w:r>
      <w:proofErr w:type="spellEnd"/>
      <w:r w:rsidRPr="00534F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34FCB">
        <w:rPr>
          <w:rFonts w:asciiTheme="minorHAnsi" w:hAnsiTheme="minorHAnsi" w:cstheme="minorHAnsi"/>
          <w:i/>
          <w:iCs/>
          <w:sz w:val="22"/>
          <w:szCs w:val="22"/>
        </w:rPr>
        <w:t>mō</w:t>
      </w:r>
      <w:proofErr w:type="spellEnd"/>
      <w:r w:rsidRPr="00534FCB">
        <w:rPr>
          <w:rFonts w:asciiTheme="minorHAnsi" w:hAnsiTheme="minorHAnsi" w:cstheme="minorHAnsi"/>
          <w:i/>
          <w:iCs/>
          <w:sz w:val="22"/>
          <w:szCs w:val="22"/>
        </w:rPr>
        <w:t xml:space="preserve"> koutou – Seek after learning for the sake of your wellbeing</w:t>
      </w:r>
    </w:p>
    <w:p w14:paraId="2D7A66A4" w14:textId="77777777" w:rsidR="00570198" w:rsidRPr="00936CA7" w:rsidRDefault="00570198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EDB6D5" w14:textId="65AA8CE8" w:rsidR="009338C9" w:rsidRPr="00936CA7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936CA7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936CA7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936CA7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4AD8FDCB" w14:textId="30D17E92" w:rsidR="00D94BE6" w:rsidRPr="00936CA7" w:rsidRDefault="00D94BE6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Conflicts of interest </w:t>
      </w:r>
    </w:p>
    <w:p w14:paraId="15905FEE" w14:textId="77777777" w:rsidR="00740CE3" w:rsidRPr="00936CA7" w:rsidRDefault="00740CE3" w:rsidP="00C576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1CAC0" w14:textId="723138EB" w:rsidR="009338C9" w:rsidRPr="00936CA7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936CA7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936CA7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06C57780" w:rsidR="002E2926" w:rsidRPr="00936CA7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936C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6CA7" w:rsidRPr="00936CA7">
        <w:rPr>
          <w:rFonts w:asciiTheme="minorHAnsi" w:hAnsiTheme="minorHAnsi" w:cstheme="minorHAnsi"/>
          <w:bCs/>
          <w:sz w:val="22"/>
          <w:szCs w:val="22"/>
        </w:rPr>
        <w:t>[</w:t>
      </w:r>
      <w:r w:rsidR="00B3193F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12 May</w:t>
      </w:r>
      <w:r w:rsidR="00936CA7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>]</w:t>
      </w:r>
      <w:r w:rsidR="00A2680C" w:rsidRPr="00936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2025</w:t>
      </w:r>
      <w:r w:rsidRPr="00936CA7">
        <w:rPr>
          <w:rFonts w:asciiTheme="minorHAnsi" w:hAnsiTheme="minorHAnsi" w:cstheme="minorHAnsi"/>
          <w:bCs/>
          <w:sz w:val="22"/>
          <w:szCs w:val="22"/>
        </w:rPr>
        <w:t xml:space="preserve"> meeting be accepted as a true and correct record</w:t>
      </w:r>
    </w:p>
    <w:p w14:paraId="05350494" w14:textId="2FF4D54D" w:rsidR="00B3193F" w:rsidRDefault="002E2926" w:rsidP="001B7F69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Matters arising</w:t>
      </w:r>
      <w:r w:rsidR="00605DF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202F617" w14:textId="392CC2E2" w:rsidR="00605DF8" w:rsidRDefault="00605DF8" w:rsidP="00605DF8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Community survey</w:t>
      </w:r>
    </w:p>
    <w:p w14:paraId="175B801B" w14:textId="3B672017" w:rsidR="00605DF8" w:rsidRDefault="00605DF8" w:rsidP="00605DF8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SwimIQ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pool proposal</w:t>
      </w:r>
    </w:p>
    <w:p w14:paraId="1F2E2C98" w14:textId="0536812D" w:rsidR="00BF066E" w:rsidRPr="00BF066E" w:rsidRDefault="000C1180" w:rsidP="00BF066E">
      <w:pPr>
        <w:pStyle w:val="ListParagraph"/>
        <w:numPr>
          <w:ilvl w:val="1"/>
          <w:numId w:val="8"/>
        </w:numPr>
        <w:tabs>
          <w:tab w:val="left" w:pos="-294"/>
        </w:tabs>
        <w:rPr>
          <w:rFonts w:ascii="Times New Roman" w:eastAsia="Times New Roman" w:hAnsi="Times New Roman" w:cs="Times New Roman"/>
          <w:sz w:val="24"/>
          <w:szCs w:val="24"/>
          <w:lang w:val="en-NZ" w:eastAsia="en-NZ"/>
        </w:rPr>
      </w:pP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BF066E" w:rsidRPr="00BF066E">
        <w:rPr>
          <w:rFonts w:asciiTheme="minorHAnsi" w:hAnsiTheme="minorHAnsi" w:cstheme="minorHAnsi"/>
          <w:bCs/>
          <w:sz w:val="22"/>
          <w:szCs w:val="22"/>
        </w:rPr>
        <w:t>lection update</w:t>
      </w:r>
      <w:r w:rsidR="00BF066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F066E" w:rsidRPr="00BF066E">
        <w:rPr>
          <w:rFonts w:asciiTheme="minorHAnsi" w:hAnsiTheme="minorHAnsi" w:cstheme="minorHAnsi"/>
          <w:bCs/>
          <w:sz w:val="22"/>
          <w:szCs w:val="22"/>
        </w:rPr>
        <w:t>Board handover and induction</w:t>
      </w:r>
    </w:p>
    <w:p w14:paraId="79E6D31B" w14:textId="77777777" w:rsidR="00A56060" w:rsidRPr="00936CA7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936CA7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936CA7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67084FE2" w14:textId="2D6A16FF" w:rsidR="004A24AA" w:rsidRPr="00936CA7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58A22B2" w14:textId="733F5777" w:rsidR="009338C9" w:rsidRPr="00936CA7" w:rsidRDefault="009338C9" w:rsidP="004A24AA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Principal’s Report</w:t>
      </w:r>
      <w:r w:rsidR="00B3193F" w:rsidRPr="00936CA7">
        <w:rPr>
          <w:rFonts w:asciiTheme="minorHAnsi" w:hAnsiTheme="minorHAnsi" w:cstheme="minorHAnsi"/>
          <w:bCs/>
          <w:sz w:val="22"/>
          <w:szCs w:val="22"/>
        </w:rPr>
        <w:t xml:space="preserve"> (including attendance)</w:t>
      </w:r>
    </w:p>
    <w:p w14:paraId="7AD354C1" w14:textId="77777777" w:rsidR="008F3A3F" w:rsidRPr="00936CA7" w:rsidRDefault="008F3A3F" w:rsidP="008F3A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67AEEBE" w14:textId="78170CE0" w:rsidR="008F3A3F" w:rsidRPr="00936CA7" w:rsidRDefault="008F3A3F" w:rsidP="008F3A3F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POLIC</w:t>
      </w:r>
      <w:r w:rsidR="00656EEF" w:rsidRPr="00936CA7">
        <w:rPr>
          <w:rFonts w:asciiTheme="minorHAnsi" w:hAnsiTheme="minorHAnsi" w:cstheme="minorHAnsi"/>
          <w:b/>
          <w:sz w:val="22"/>
          <w:szCs w:val="22"/>
        </w:rPr>
        <w:t>IES</w:t>
      </w:r>
    </w:p>
    <w:p w14:paraId="41B59ECE" w14:textId="77777777" w:rsidR="003E2B00" w:rsidRPr="00936CA7" w:rsidRDefault="003E2B00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799C8437" w14:textId="51327662" w:rsidR="005C344B" w:rsidRDefault="005C344B" w:rsidP="005C344B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Health &amp; Safety</w:t>
      </w:r>
      <w:r>
        <w:rPr>
          <w:rFonts w:asciiTheme="minorHAnsi" w:hAnsiTheme="minorHAnsi" w:cstheme="minorHAnsi"/>
          <w:bCs/>
          <w:sz w:val="22"/>
          <w:szCs w:val="22"/>
        </w:rPr>
        <w:t xml:space="preserve"> (combined with Food and Blood Borne Viruses)</w:t>
      </w:r>
    </w:p>
    <w:p w14:paraId="5FA9AA27" w14:textId="6827983D" w:rsidR="00677E58" w:rsidRDefault="00D60695" w:rsidP="00627AE9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Staff Discipline</w:t>
      </w:r>
      <w:r w:rsidR="005C344B">
        <w:rPr>
          <w:rFonts w:asciiTheme="minorHAnsi" w:hAnsiTheme="minorHAnsi" w:cstheme="minorHAnsi"/>
          <w:bCs/>
          <w:sz w:val="22"/>
          <w:szCs w:val="22"/>
        </w:rPr>
        <w:t xml:space="preserve"> (combined with Sexual </w:t>
      </w:r>
      <w:proofErr w:type="spellStart"/>
      <w:r w:rsidR="005C344B">
        <w:rPr>
          <w:rFonts w:asciiTheme="minorHAnsi" w:hAnsiTheme="minorHAnsi" w:cstheme="minorHAnsi"/>
          <w:bCs/>
          <w:sz w:val="22"/>
          <w:szCs w:val="22"/>
        </w:rPr>
        <w:t>Harrassment</w:t>
      </w:r>
      <w:proofErr w:type="spellEnd"/>
      <w:r w:rsidR="005C344B">
        <w:rPr>
          <w:rFonts w:asciiTheme="minorHAnsi" w:hAnsiTheme="minorHAnsi" w:cstheme="minorHAnsi"/>
          <w:bCs/>
          <w:sz w:val="22"/>
          <w:szCs w:val="22"/>
        </w:rPr>
        <w:t>)</w:t>
      </w:r>
    </w:p>
    <w:p w14:paraId="7D7B3EA0" w14:textId="6B39ADC4" w:rsidR="005C344B" w:rsidRDefault="005C344B" w:rsidP="00627AE9">
      <w:pPr>
        <w:pStyle w:val="ListParagraph"/>
        <w:numPr>
          <w:ilvl w:val="0"/>
          <w:numId w:val="20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Property and Asset Management (combined with </w:t>
      </w:r>
      <w:r>
        <w:rPr>
          <w:rFonts w:asciiTheme="minorHAnsi" w:hAnsiTheme="minorHAnsi" w:cstheme="minorHAnsi"/>
          <w:bCs/>
          <w:sz w:val="22"/>
          <w:szCs w:val="22"/>
        </w:rPr>
        <w:t>Community Use of School Facilities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D129297" w14:textId="7C1E7F20" w:rsidR="00627AE9" w:rsidRPr="005C344B" w:rsidRDefault="00627AE9" w:rsidP="005C344B">
      <w:pPr>
        <w:rPr>
          <w:rFonts w:asciiTheme="minorHAnsi" w:hAnsiTheme="minorHAnsi" w:cstheme="minorHAnsi"/>
          <w:bCs/>
          <w:sz w:val="22"/>
          <w:szCs w:val="22"/>
        </w:rPr>
      </w:pPr>
    </w:p>
    <w:p w14:paraId="57BF7AD4" w14:textId="0103F064" w:rsidR="00C83E76" w:rsidRPr="00936CA7" w:rsidRDefault="00C83E76" w:rsidP="0092349C">
      <w:pPr>
        <w:keepNext/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936CA7" w:rsidRDefault="00C83E76" w:rsidP="0092349C">
      <w:pPr>
        <w:keepNext/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9F0464" w14:textId="342F6F34" w:rsidR="0092349C" w:rsidRPr="00936CA7" w:rsidRDefault="00162990" w:rsidP="0092349C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936CA7">
        <w:rPr>
          <w:rFonts w:asciiTheme="minorHAnsi" w:hAnsiTheme="minorHAnsi" w:cstheme="minorHAnsi"/>
          <w:bCs/>
          <w:sz w:val="22"/>
          <w:szCs w:val="22"/>
        </w:rPr>
        <w:t>A</w:t>
      </w:r>
      <w:r w:rsidR="0092349C" w:rsidRPr="00936CA7">
        <w:rPr>
          <w:rFonts w:asciiTheme="minorHAnsi" w:hAnsiTheme="minorHAnsi" w:cstheme="minorHAnsi"/>
          <w:bCs/>
          <w:sz w:val="22"/>
          <w:szCs w:val="22"/>
        </w:rPr>
        <w:t>ccidents or near misses since the last meeting</w:t>
      </w:r>
      <w:r w:rsidR="005A2921">
        <w:rPr>
          <w:rFonts w:asciiTheme="minorHAnsi" w:hAnsiTheme="minorHAnsi" w:cstheme="minorHAnsi"/>
          <w:bCs/>
          <w:sz w:val="22"/>
          <w:szCs w:val="22"/>
        </w:rPr>
        <w:t xml:space="preserve"> [including any items to be deferred for in-committee discussion]</w:t>
      </w:r>
    </w:p>
    <w:p w14:paraId="0F7E7912" w14:textId="682A8C5A" w:rsidR="005A2921" w:rsidRPr="005A2921" w:rsidRDefault="00162990" w:rsidP="005A2921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36CA7">
        <w:rPr>
          <w:rFonts w:asciiTheme="minorHAnsi" w:hAnsiTheme="minorHAnsi" w:cstheme="minorHAnsi"/>
          <w:sz w:val="22"/>
          <w:szCs w:val="22"/>
        </w:rPr>
        <w:t>A</w:t>
      </w:r>
      <w:r w:rsidR="0092349C" w:rsidRPr="00936CA7">
        <w:rPr>
          <w:rFonts w:asciiTheme="minorHAnsi" w:hAnsiTheme="minorHAnsi" w:cstheme="minorHAnsi"/>
          <w:sz w:val="22"/>
          <w:szCs w:val="22"/>
        </w:rPr>
        <w:t>ny emerging or identified hazards to be added to the Risk Register</w:t>
      </w:r>
    </w:p>
    <w:p w14:paraId="0E3F28C1" w14:textId="77777777" w:rsidR="00972B87" w:rsidRPr="00936CA7" w:rsidRDefault="00972B87" w:rsidP="00A56341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C46EE3" w14:textId="39D19722" w:rsidR="004A24AA" w:rsidRPr="00936CA7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>RISK REGISTER</w:t>
      </w:r>
      <w:r w:rsidR="00162990" w:rsidRPr="00936C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22F441" w14:textId="77777777" w:rsidR="004A24AA" w:rsidRPr="00936CA7" w:rsidRDefault="004A24AA" w:rsidP="00A56341">
      <w:pPr>
        <w:tabs>
          <w:tab w:val="left" w:pos="-294"/>
        </w:tabs>
        <w:rPr>
          <w:rFonts w:asciiTheme="minorHAnsi" w:hAnsiTheme="minorHAnsi" w:cstheme="minorHAnsi"/>
          <w:b/>
          <w:sz w:val="22"/>
          <w:szCs w:val="22"/>
        </w:rPr>
      </w:pPr>
    </w:p>
    <w:p w14:paraId="457AE9C9" w14:textId="7A5B57D8" w:rsidR="00480ADA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44239DD0" w14:textId="77777777" w:rsidR="00212A31" w:rsidRDefault="00212A31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p w14:paraId="08BB0EA8" w14:textId="528F868E" w:rsidR="00212A31" w:rsidRDefault="00062E70" w:rsidP="00212A31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  <w:lang w:val="en-NZ"/>
        </w:rPr>
      </w:pPr>
      <w:r>
        <w:rPr>
          <w:rFonts w:asciiTheme="minorHAnsi" w:hAnsiTheme="minorHAnsi" w:cstheme="minorHAnsi"/>
          <w:bCs/>
          <w:sz w:val="22"/>
          <w:szCs w:val="22"/>
          <w:lang w:val="en-NZ"/>
        </w:rPr>
        <w:t>New Zealand School Property Agency to begin operation in 2026</w:t>
      </w:r>
      <w:r w:rsidR="00DF7815">
        <w:rPr>
          <w:rFonts w:asciiTheme="minorHAnsi" w:hAnsiTheme="minorHAnsi" w:cstheme="minorHAnsi"/>
          <w:bCs/>
          <w:sz w:val="22"/>
          <w:szCs w:val="22"/>
          <w:lang w:val="en-NZ"/>
        </w:rPr>
        <w:t xml:space="preserve"> –</w:t>
      </w:r>
      <w:r w:rsidR="001D6D47">
        <w:rPr>
          <w:rFonts w:asciiTheme="minorHAnsi" w:hAnsiTheme="minorHAnsi" w:cstheme="minorHAnsi"/>
          <w:bCs/>
          <w:sz w:val="22"/>
          <w:szCs w:val="22"/>
          <w:lang w:val="en-NZ"/>
        </w:rPr>
        <w:t xml:space="preserve"> any </w:t>
      </w:r>
      <w:r w:rsidR="00DF7815">
        <w:rPr>
          <w:rFonts w:asciiTheme="minorHAnsi" w:hAnsiTheme="minorHAnsi" w:cstheme="minorHAnsi"/>
          <w:bCs/>
          <w:sz w:val="22"/>
          <w:szCs w:val="22"/>
          <w:lang w:val="en-NZ"/>
        </w:rPr>
        <w:t>Ministry</w:t>
      </w:r>
      <w:r w:rsidR="001D6D47">
        <w:rPr>
          <w:rFonts w:asciiTheme="minorHAnsi" w:hAnsiTheme="minorHAnsi" w:cstheme="minorHAnsi"/>
          <w:bCs/>
          <w:sz w:val="22"/>
          <w:szCs w:val="22"/>
          <w:lang w:val="en-NZ"/>
        </w:rPr>
        <w:t xml:space="preserve"> updates?</w:t>
      </w:r>
    </w:p>
    <w:p w14:paraId="326319F1" w14:textId="1169BB28" w:rsidR="00212A31" w:rsidRPr="00212A31" w:rsidRDefault="001D6D47" w:rsidP="00212A31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  <w:lang w:val="en-NZ"/>
        </w:rPr>
      </w:pPr>
      <w:r>
        <w:rPr>
          <w:rFonts w:asciiTheme="minorHAnsi" w:hAnsiTheme="minorHAnsi" w:cstheme="minorHAnsi"/>
          <w:bCs/>
          <w:sz w:val="22"/>
          <w:szCs w:val="22"/>
          <w:lang w:val="en-NZ"/>
        </w:rPr>
        <w:t>P</w:t>
      </w:r>
      <w:r w:rsidR="00212A31" w:rsidRPr="00212A31">
        <w:rPr>
          <w:rFonts w:asciiTheme="minorHAnsi" w:hAnsiTheme="minorHAnsi" w:cstheme="minorHAnsi"/>
          <w:bCs/>
          <w:sz w:val="22"/>
          <w:szCs w:val="22"/>
          <w:lang w:val="en-NZ"/>
        </w:rPr>
        <w:t xml:space="preserve">otential for upcoming strike action </w:t>
      </w:r>
    </w:p>
    <w:p w14:paraId="7DC456EE" w14:textId="1E84C191" w:rsidR="00AE0DE9" w:rsidRPr="00936CA7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ABD9A7A" w14:textId="0282D58E" w:rsidR="007B430C" w:rsidRPr="00936CA7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936CA7">
        <w:rPr>
          <w:rFonts w:asciiTheme="minorHAnsi" w:hAnsiTheme="minorHAnsi" w:cstheme="minorHAnsi"/>
          <w:b/>
          <w:sz w:val="22"/>
          <w:szCs w:val="22"/>
        </w:rPr>
        <w:t xml:space="preserve">CORRESPONDENCE </w:t>
      </w:r>
    </w:p>
    <w:p w14:paraId="59FE7489" w14:textId="766BBD20" w:rsidR="004A24AA" w:rsidRPr="00936CA7" w:rsidRDefault="004A24AA" w:rsidP="004A24AA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</w:p>
    <w:sectPr w:rsidR="004A24AA" w:rsidRPr="00936CA7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B4FB6"/>
    <w:multiLevelType w:val="multilevel"/>
    <w:tmpl w:val="72B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A7DB0"/>
    <w:multiLevelType w:val="multilevel"/>
    <w:tmpl w:val="573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7C7E"/>
    <w:multiLevelType w:val="hybridMultilevel"/>
    <w:tmpl w:val="D0807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6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47753"/>
    <w:multiLevelType w:val="multilevel"/>
    <w:tmpl w:val="072EE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5F14E1"/>
    <w:multiLevelType w:val="hybridMultilevel"/>
    <w:tmpl w:val="AD668D7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26EFB"/>
    <w:multiLevelType w:val="multilevel"/>
    <w:tmpl w:val="E60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C817E7"/>
    <w:multiLevelType w:val="hybridMultilevel"/>
    <w:tmpl w:val="CD106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7"/>
  </w:num>
  <w:num w:numId="4" w16cid:durableId="32661581">
    <w:abstractNumId w:val="9"/>
  </w:num>
  <w:num w:numId="5" w16cid:durableId="1902785696">
    <w:abstractNumId w:val="5"/>
  </w:num>
  <w:num w:numId="6" w16cid:durableId="692341849">
    <w:abstractNumId w:val="35"/>
  </w:num>
  <w:num w:numId="7" w16cid:durableId="1501971081">
    <w:abstractNumId w:val="22"/>
  </w:num>
  <w:num w:numId="8" w16cid:durableId="1432704321">
    <w:abstractNumId w:val="33"/>
  </w:num>
  <w:num w:numId="9" w16cid:durableId="1574270766">
    <w:abstractNumId w:val="45"/>
  </w:num>
  <w:num w:numId="10" w16cid:durableId="1639451133">
    <w:abstractNumId w:val="34"/>
  </w:num>
  <w:num w:numId="11" w16cid:durableId="1686857485">
    <w:abstractNumId w:val="17"/>
  </w:num>
  <w:num w:numId="12" w16cid:durableId="2097482111">
    <w:abstractNumId w:val="2"/>
  </w:num>
  <w:num w:numId="13" w16cid:durableId="2091154130">
    <w:abstractNumId w:val="13"/>
  </w:num>
  <w:num w:numId="14" w16cid:durableId="1452626658">
    <w:abstractNumId w:val="42"/>
  </w:num>
  <w:num w:numId="15" w16cid:durableId="29840577">
    <w:abstractNumId w:val="14"/>
  </w:num>
  <w:num w:numId="16" w16cid:durableId="1805536259">
    <w:abstractNumId w:val="37"/>
  </w:num>
  <w:num w:numId="17" w16cid:durableId="472138560">
    <w:abstractNumId w:val="12"/>
  </w:num>
  <w:num w:numId="18" w16cid:durableId="407503990">
    <w:abstractNumId w:val="30"/>
  </w:num>
  <w:num w:numId="19" w16cid:durableId="343828632">
    <w:abstractNumId w:val="18"/>
  </w:num>
  <w:num w:numId="20" w16cid:durableId="862668089">
    <w:abstractNumId w:val="41"/>
  </w:num>
  <w:num w:numId="21" w16cid:durableId="46996585">
    <w:abstractNumId w:val="6"/>
  </w:num>
  <w:num w:numId="22" w16cid:durableId="63339378">
    <w:abstractNumId w:val="7"/>
  </w:num>
  <w:num w:numId="23" w16cid:durableId="534343593">
    <w:abstractNumId w:val="38"/>
  </w:num>
  <w:num w:numId="24" w16cid:durableId="2036038899">
    <w:abstractNumId w:val="25"/>
  </w:num>
  <w:num w:numId="25" w16cid:durableId="1169906027">
    <w:abstractNumId w:val="21"/>
  </w:num>
  <w:num w:numId="26" w16cid:durableId="462772733">
    <w:abstractNumId w:val="11"/>
  </w:num>
  <w:num w:numId="27" w16cid:durableId="291137988">
    <w:abstractNumId w:val="31"/>
  </w:num>
  <w:num w:numId="28" w16cid:durableId="1966618674">
    <w:abstractNumId w:val="3"/>
  </w:num>
  <w:num w:numId="29" w16cid:durableId="157967238">
    <w:abstractNumId w:val="26"/>
  </w:num>
  <w:num w:numId="30" w16cid:durableId="334309959">
    <w:abstractNumId w:val="10"/>
  </w:num>
  <w:num w:numId="31" w16cid:durableId="203564614">
    <w:abstractNumId w:val="1"/>
  </w:num>
  <w:num w:numId="32" w16cid:durableId="1998263402">
    <w:abstractNumId w:val="24"/>
  </w:num>
  <w:num w:numId="33" w16cid:durableId="1799257814">
    <w:abstractNumId w:val="8"/>
  </w:num>
  <w:num w:numId="34" w16cid:durableId="959410899">
    <w:abstractNumId w:val="32"/>
  </w:num>
  <w:num w:numId="35" w16cid:durableId="252977707">
    <w:abstractNumId w:val="40"/>
  </w:num>
  <w:num w:numId="36" w16cid:durableId="554238888">
    <w:abstractNumId w:val="36"/>
  </w:num>
  <w:num w:numId="37" w16cid:durableId="1883781814">
    <w:abstractNumId w:val="16"/>
  </w:num>
  <w:num w:numId="38" w16cid:durableId="1322079665">
    <w:abstractNumId w:val="19"/>
  </w:num>
  <w:num w:numId="39" w16cid:durableId="176426431">
    <w:abstractNumId w:val="4"/>
  </w:num>
  <w:num w:numId="40" w16cid:durableId="1857499391">
    <w:abstractNumId w:val="29"/>
  </w:num>
  <w:num w:numId="41" w16cid:durableId="1216042828">
    <w:abstractNumId w:val="23"/>
  </w:num>
  <w:num w:numId="42" w16cid:durableId="1827241228">
    <w:abstractNumId w:val="44"/>
  </w:num>
  <w:num w:numId="43" w16cid:durableId="1364477544">
    <w:abstractNumId w:val="20"/>
  </w:num>
  <w:num w:numId="44" w16cid:durableId="1251155417">
    <w:abstractNumId w:val="39"/>
  </w:num>
  <w:num w:numId="45" w16cid:durableId="243298505">
    <w:abstractNumId w:val="28"/>
  </w:num>
  <w:num w:numId="46" w16cid:durableId="12360137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47F00"/>
    <w:rsid w:val="0005509E"/>
    <w:rsid w:val="00062E70"/>
    <w:rsid w:val="000C1180"/>
    <w:rsid w:val="000F49BA"/>
    <w:rsid w:val="00105207"/>
    <w:rsid w:val="00113B96"/>
    <w:rsid w:val="0011514F"/>
    <w:rsid w:val="00121B37"/>
    <w:rsid w:val="00123A1A"/>
    <w:rsid w:val="00162990"/>
    <w:rsid w:val="001B7F69"/>
    <w:rsid w:val="001C04D3"/>
    <w:rsid w:val="001D6D47"/>
    <w:rsid w:val="001D71E1"/>
    <w:rsid w:val="001F7C76"/>
    <w:rsid w:val="00212A31"/>
    <w:rsid w:val="00235415"/>
    <w:rsid w:val="002616D4"/>
    <w:rsid w:val="00263526"/>
    <w:rsid w:val="00283FBA"/>
    <w:rsid w:val="00285016"/>
    <w:rsid w:val="00293B36"/>
    <w:rsid w:val="002E22C2"/>
    <w:rsid w:val="002E2926"/>
    <w:rsid w:val="002F0D68"/>
    <w:rsid w:val="002F1145"/>
    <w:rsid w:val="00325733"/>
    <w:rsid w:val="00362698"/>
    <w:rsid w:val="00376902"/>
    <w:rsid w:val="00390842"/>
    <w:rsid w:val="003C393A"/>
    <w:rsid w:val="003E2B00"/>
    <w:rsid w:val="003E3EA0"/>
    <w:rsid w:val="003E760D"/>
    <w:rsid w:val="0040034A"/>
    <w:rsid w:val="00411240"/>
    <w:rsid w:val="004119AA"/>
    <w:rsid w:val="004168B8"/>
    <w:rsid w:val="00465758"/>
    <w:rsid w:val="00480ADA"/>
    <w:rsid w:val="004A24AA"/>
    <w:rsid w:val="004D1052"/>
    <w:rsid w:val="004E515E"/>
    <w:rsid w:val="004E5216"/>
    <w:rsid w:val="004E5C66"/>
    <w:rsid w:val="004F2D16"/>
    <w:rsid w:val="00511146"/>
    <w:rsid w:val="00516832"/>
    <w:rsid w:val="00534FCB"/>
    <w:rsid w:val="00540E55"/>
    <w:rsid w:val="005646A9"/>
    <w:rsid w:val="00570198"/>
    <w:rsid w:val="00577204"/>
    <w:rsid w:val="00594770"/>
    <w:rsid w:val="005A2921"/>
    <w:rsid w:val="005C344B"/>
    <w:rsid w:val="005D162E"/>
    <w:rsid w:val="005F2AEF"/>
    <w:rsid w:val="00605DF8"/>
    <w:rsid w:val="0062464C"/>
    <w:rsid w:val="00627AE9"/>
    <w:rsid w:val="0064189D"/>
    <w:rsid w:val="00656EEF"/>
    <w:rsid w:val="0066518F"/>
    <w:rsid w:val="00674D30"/>
    <w:rsid w:val="00677E58"/>
    <w:rsid w:val="006F53AE"/>
    <w:rsid w:val="006F5573"/>
    <w:rsid w:val="0072568E"/>
    <w:rsid w:val="0072701B"/>
    <w:rsid w:val="00740CE3"/>
    <w:rsid w:val="00764801"/>
    <w:rsid w:val="00766341"/>
    <w:rsid w:val="007B430C"/>
    <w:rsid w:val="007B76CF"/>
    <w:rsid w:val="007C4353"/>
    <w:rsid w:val="0084747B"/>
    <w:rsid w:val="008948FF"/>
    <w:rsid w:val="008D1247"/>
    <w:rsid w:val="008F3A3F"/>
    <w:rsid w:val="00913D50"/>
    <w:rsid w:val="00916D12"/>
    <w:rsid w:val="0092349C"/>
    <w:rsid w:val="00923525"/>
    <w:rsid w:val="009338C9"/>
    <w:rsid w:val="00936CA7"/>
    <w:rsid w:val="009418B2"/>
    <w:rsid w:val="00972209"/>
    <w:rsid w:val="00972B87"/>
    <w:rsid w:val="009C0A1A"/>
    <w:rsid w:val="009C7A11"/>
    <w:rsid w:val="00A005E3"/>
    <w:rsid w:val="00A2575D"/>
    <w:rsid w:val="00A2680C"/>
    <w:rsid w:val="00A56060"/>
    <w:rsid w:val="00A56341"/>
    <w:rsid w:val="00A564D6"/>
    <w:rsid w:val="00A85ACA"/>
    <w:rsid w:val="00AB0975"/>
    <w:rsid w:val="00AC7B62"/>
    <w:rsid w:val="00AE0DE9"/>
    <w:rsid w:val="00B03F67"/>
    <w:rsid w:val="00B04E8D"/>
    <w:rsid w:val="00B059D6"/>
    <w:rsid w:val="00B3193F"/>
    <w:rsid w:val="00B849F5"/>
    <w:rsid w:val="00B86D7F"/>
    <w:rsid w:val="00BC1020"/>
    <w:rsid w:val="00BC2A99"/>
    <w:rsid w:val="00BF066E"/>
    <w:rsid w:val="00C124D0"/>
    <w:rsid w:val="00C32B86"/>
    <w:rsid w:val="00C5256F"/>
    <w:rsid w:val="00C5768C"/>
    <w:rsid w:val="00C6135D"/>
    <w:rsid w:val="00C654D0"/>
    <w:rsid w:val="00C83E76"/>
    <w:rsid w:val="00CF1436"/>
    <w:rsid w:val="00D11705"/>
    <w:rsid w:val="00D25C5C"/>
    <w:rsid w:val="00D32072"/>
    <w:rsid w:val="00D41B66"/>
    <w:rsid w:val="00D60695"/>
    <w:rsid w:val="00D94BE6"/>
    <w:rsid w:val="00DB1527"/>
    <w:rsid w:val="00DC5869"/>
    <w:rsid w:val="00DD22E6"/>
    <w:rsid w:val="00DD754E"/>
    <w:rsid w:val="00DE49CD"/>
    <w:rsid w:val="00DF7815"/>
    <w:rsid w:val="00E06062"/>
    <w:rsid w:val="00E2783A"/>
    <w:rsid w:val="00E348BF"/>
    <w:rsid w:val="00E47654"/>
    <w:rsid w:val="00EC3231"/>
    <w:rsid w:val="00ED15AB"/>
    <w:rsid w:val="00ED2716"/>
    <w:rsid w:val="00ED6818"/>
    <w:rsid w:val="00EE5F7D"/>
    <w:rsid w:val="00EF3FEC"/>
    <w:rsid w:val="00EF44CA"/>
    <w:rsid w:val="00EF5984"/>
    <w:rsid w:val="00EF5994"/>
    <w:rsid w:val="00EF6034"/>
    <w:rsid w:val="00F06E61"/>
    <w:rsid w:val="00F21D73"/>
    <w:rsid w:val="00F27EDB"/>
    <w:rsid w:val="00F31E69"/>
    <w:rsid w:val="00F335C7"/>
    <w:rsid w:val="00F41192"/>
    <w:rsid w:val="00F7214E"/>
    <w:rsid w:val="00F91567"/>
    <w:rsid w:val="00FA1A26"/>
    <w:rsid w:val="00FB2E2F"/>
    <w:rsid w:val="00FC36D7"/>
    <w:rsid w:val="00FC7315"/>
    <w:rsid w:val="00FD1603"/>
    <w:rsid w:val="00FD3D17"/>
    <w:rsid w:val="00FE3926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Clarinda Franklin</cp:lastModifiedBy>
  <cp:revision>3</cp:revision>
  <dcterms:created xsi:type="dcterms:W3CDTF">2025-08-19T23:48:00Z</dcterms:created>
  <dcterms:modified xsi:type="dcterms:W3CDTF">2025-08-29T00:48:00Z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